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5" w:type="dxa"/>
        <w:tblInd w:w="93" w:type="dxa"/>
        <w:tblLook w:val="0600" w:firstRow="0" w:lastRow="0" w:firstColumn="0" w:lastColumn="0" w:noHBand="1" w:noVBand="1"/>
      </w:tblPr>
      <w:tblGrid>
        <w:gridCol w:w="1092"/>
        <w:gridCol w:w="1092"/>
        <w:gridCol w:w="1092"/>
        <w:gridCol w:w="1092"/>
        <w:gridCol w:w="1092"/>
        <w:gridCol w:w="1235"/>
        <w:gridCol w:w="960"/>
        <w:gridCol w:w="960"/>
        <w:gridCol w:w="960"/>
        <w:gridCol w:w="960"/>
      </w:tblGrid>
      <w:tr w:rsidR="00266AB9" w:rsidRPr="00266AB9" w:rsidTr="00F81E60">
        <w:trPr>
          <w:trHeight w:val="300"/>
        </w:trPr>
        <w:tc>
          <w:tcPr>
            <w:tcW w:w="5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B9" w:rsidRPr="00F81E60" w:rsidRDefault="00266AB9" w:rsidP="00F81E6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u w:val="single"/>
              </w:rPr>
            </w:pPr>
            <w:r w:rsidRPr="00F81E60">
              <w:rPr>
                <w:rFonts w:ascii="Calibri" w:eastAsia="Times New Roman" w:hAnsi="Calibri"/>
                <w:color w:val="000000"/>
                <w:sz w:val="22"/>
                <w:szCs w:val="22"/>
                <w:u w:val="single"/>
              </w:rPr>
              <w:t>Things to submit for Q-comp to CLUSTER group</w:t>
            </w:r>
          </w:p>
          <w:p w:rsidR="00266AB9" w:rsidRPr="00266AB9" w:rsidRDefault="00266AB9" w:rsidP="00F81E6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B9" w:rsidRPr="00F81E60" w:rsidRDefault="00266AB9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u w:val="single"/>
              </w:rPr>
            </w:pPr>
            <w:r w:rsidRPr="00F81E60">
              <w:rPr>
                <w:rFonts w:ascii="Calibri" w:eastAsia="Times New Roman" w:hAnsi="Calibri"/>
                <w:color w:val="000000"/>
                <w:sz w:val="22"/>
                <w:szCs w:val="22"/>
                <w:u w:val="single"/>
              </w:rPr>
              <w:t xml:space="preserve">Things to submit for teacher </w:t>
            </w:r>
            <w:proofErr w:type="spellStart"/>
            <w:r w:rsidRPr="00F81E60">
              <w:rPr>
                <w:rFonts w:ascii="Calibri" w:eastAsia="Times New Roman" w:hAnsi="Calibri"/>
                <w:color w:val="000000"/>
                <w:sz w:val="22"/>
                <w:szCs w:val="22"/>
                <w:u w:val="single"/>
              </w:rPr>
              <w:t>eval</w:t>
            </w:r>
            <w:proofErr w:type="spellEnd"/>
            <w:r w:rsidR="00F81E60">
              <w:rPr>
                <w:rFonts w:ascii="Calibri" w:eastAsia="Times New Roman" w:hAnsi="Calibri"/>
                <w:color w:val="000000"/>
                <w:sz w:val="22"/>
                <w:szCs w:val="22"/>
                <w:u w:val="single"/>
              </w:rPr>
              <w:t xml:space="preserve"> for Mr. Goetstouwers </w:t>
            </w:r>
            <w:r w:rsidR="00564BB6">
              <w:rPr>
                <w:rFonts w:ascii="Calibri" w:eastAsia="Times New Roman" w:hAnsi="Calibri"/>
                <w:color w:val="000000"/>
                <w:sz w:val="22"/>
                <w:szCs w:val="22"/>
                <w:u w:val="single"/>
              </w:rPr>
              <w:t>or Mr. Olson.</w:t>
            </w:r>
            <w:bookmarkStart w:id="0" w:name="_GoBack"/>
            <w:bookmarkEnd w:id="0"/>
          </w:p>
          <w:p w:rsidR="00266AB9" w:rsidRPr="00266AB9" w:rsidRDefault="00266AB9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B9" w:rsidRPr="00266AB9" w:rsidRDefault="00266AB9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266AB9" w:rsidRPr="00266AB9" w:rsidTr="00F81E60">
        <w:trPr>
          <w:trHeight w:val="300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B9" w:rsidRPr="00266AB9" w:rsidRDefault="00266AB9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AB9">
              <w:rPr>
                <w:rFonts w:ascii="Calibri" w:eastAsia="Times New Roman" w:hAnsi="Calibri"/>
                <w:color w:val="000000"/>
                <w:sz w:val="22"/>
                <w:szCs w:val="22"/>
              </w:rPr>
              <w:t>1) submit 2 personal goals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B9" w:rsidRPr="00266AB9" w:rsidRDefault="00266AB9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B9" w:rsidRPr="00266AB9" w:rsidRDefault="00266AB9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B9" w:rsidRPr="00266AB9" w:rsidRDefault="00266AB9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AB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1) submit 1 goal using the Individual Growth and </w:t>
            </w:r>
          </w:p>
        </w:tc>
      </w:tr>
      <w:tr w:rsidR="00266AB9" w:rsidRPr="00266AB9" w:rsidTr="00F81E60">
        <w:trPr>
          <w:trHeight w:val="300"/>
        </w:trPr>
        <w:tc>
          <w:tcPr>
            <w:tcW w:w="4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B9" w:rsidRPr="00266AB9" w:rsidRDefault="00266AB9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AB9">
              <w:rPr>
                <w:rFonts w:ascii="Calibri" w:eastAsia="Times New Roman" w:hAnsi="Calibri"/>
                <w:color w:val="000000"/>
                <w:sz w:val="22"/>
                <w:szCs w:val="22"/>
              </w:rPr>
              <w:t>(counts for student achievement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B9" w:rsidRPr="00266AB9" w:rsidRDefault="00266AB9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B9" w:rsidRPr="00266AB9" w:rsidRDefault="00266AB9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AB9">
              <w:rPr>
                <w:rFonts w:ascii="Calibri" w:eastAsia="Times New Roman" w:hAnsi="Calibri"/>
                <w:color w:val="000000"/>
                <w:sz w:val="22"/>
                <w:szCs w:val="22"/>
              </w:rPr>
              <w:t>Development form (can be one of Q-comp goals)</w:t>
            </w:r>
          </w:p>
        </w:tc>
      </w:tr>
      <w:tr w:rsidR="00F81E60" w:rsidRPr="00266AB9" w:rsidTr="00F81E60">
        <w:trPr>
          <w:cantSplit/>
          <w:trHeight w:val="207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E60" w:rsidRPr="00266AB9" w:rsidRDefault="00F81E60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AB9">
              <w:rPr>
                <w:rFonts w:ascii="Calibri" w:eastAsia="Times New Roman" w:hAnsi="Calibri"/>
                <w:color w:val="000000"/>
                <w:sz w:val="22"/>
                <w:szCs w:val="22"/>
              </w:rPr>
              <w:t>category for Q-comp $)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E60" w:rsidRPr="00266AB9" w:rsidRDefault="00F81E60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E60" w:rsidRPr="00266AB9" w:rsidRDefault="00F81E60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E60" w:rsidRPr="00266AB9" w:rsidRDefault="00F81E60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(Appendix 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E60" w:rsidRPr="00266AB9" w:rsidRDefault="00F81E60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E60" w:rsidRPr="00266AB9" w:rsidRDefault="00F81E60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E60" w:rsidRPr="00266AB9" w:rsidRDefault="00F81E60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266AB9" w:rsidRPr="00266AB9" w:rsidTr="00F81E60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B9" w:rsidRPr="00266AB9" w:rsidRDefault="00266AB9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B9" w:rsidRPr="00266AB9" w:rsidRDefault="00266AB9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B9" w:rsidRPr="00266AB9" w:rsidRDefault="00266AB9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B9" w:rsidRPr="00266AB9" w:rsidRDefault="00266AB9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B9" w:rsidRPr="00266AB9" w:rsidRDefault="00266AB9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B9" w:rsidRPr="00266AB9" w:rsidRDefault="00266AB9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B9" w:rsidRPr="00266AB9" w:rsidRDefault="00266AB9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B9" w:rsidRPr="00266AB9" w:rsidRDefault="00266AB9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B9" w:rsidRPr="00266AB9" w:rsidRDefault="00266AB9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B9" w:rsidRPr="00266AB9" w:rsidRDefault="00266AB9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266AB9" w:rsidRPr="00266AB9" w:rsidTr="00F81E60">
        <w:trPr>
          <w:trHeight w:val="300"/>
        </w:trPr>
        <w:tc>
          <w:tcPr>
            <w:tcW w:w="5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B9" w:rsidRPr="00266AB9" w:rsidRDefault="00266AB9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AB9">
              <w:rPr>
                <w:rFonts w:ascii="Calibri" w:eastAsia="Times New Roman" w:hAnsi="Calibri"/>
                <w:color w:val="000000"/>
                <w:sz w:val="22"/>
                <w:szCs w:val="22"/>
              </w:rPr>
              <w:t>2) Have 2 peer observations (if full time) and</w:t>
            </w:r>
          </w:p>
        </w:tc>
        <w:tc>
          <w:tcPr>
            <w:tcW w:w="5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B9" w:rsidRPr="00266AB9" w:rsidRDefault="00266AB9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AB9">
              <w:rPr>
                <w:rFonts w:ascii="Calibri" w:eastAsia="Times New Roman" w:hAnsi="Calibri"/>
                <w:color w:val="000000"/>
                <w:sz w:val="22"/>
                <w:szCs w:val="22"/>
              </w:rPr>
              <w:t>2) Submit the pre- and post- conference forms</w:t>
            </w:r>
          </w:p>
        </w:tc>
      </w:tr>
      <w:tr w:rsidR="00266AB9" w:rsidRPr="00266AB9" w:rsidTr="00F81E60">
        <w:trPr>
          <w:trHeight w:val="300"/>
        </w:trPr>
        <w:tc>
          <w:tcPr>
            <w:tcW w:w="4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B9" w:rsidRPr="00266AB9" w:rsidRDefault="00266AB9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AB9">
              <w:rPr>
                <w:rFonts w:ascii="Calibri" w:eastAsia="Times New Roman" w:hAnsi="Calibri"/>
                <w:color w:val="000000"/>
                <w:sz w:val="22"/>
                <w:szCs w:val="22"/>
              </w:rPr>
              <w:t>submit observation forms to cluster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B9" w:rsidRPr="00266AB9" w:rsidRDefault="00266AB9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E60" w:rsidRPr="00266AB9" w:rsidRDefault="00266AB9" w:rsidP="00F81E6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AB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for each </w:t>
            </w:r>
            <w:r w:rsidR="00F81E6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peer </w:t>
            </w:r>
            <w:r w:rsidRPr="00266AB9">
              <w:rPr>
                <w:rFonts w:ascii="Calibri" w:eastAsia="Times New Roman" w:hAnsi="Calibri"/>
                <w:color w:val="000000"/>
                <w:sz w:val="22"/>
                <w:szCs w:val="22"/>
              </w:rPr>
              <w:t>observation (2 if full time)</w:t>
            </w:r>
            <w:r w:rsidR="00F81E6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B9" w:rsidRPr="00266AB9" w:rsidRDefault="00266AB9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F81E60" w:rsidRPr="00266AB9" w:rsidTr="00F81E60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E60" w:rsidRPr="00266AB9" w:rsidRDefault="00F81E60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E60" w:rsidRPr="00266AB9" w:rsidRDefault="00F81E60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E60" w:rsidRPr="00266AB9" w:rsidRDefault="00F81E60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E60" w:rsidRPr="00266AB9" w:rsidRDefault="00F81E60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E60" w:rsidRPr="00266AB9" w:rsidRDefault="00F81E60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E60" w:rsidRPr="00266AB9" w:rsidRDefault="00F81E60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(Appendixes B &amp; 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E60" w:rsidRPr="00266AB9" w:rsidRDefault="00F81E60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E60" w:rsidRPr="00266AB9" w:rsidRDefault="00F81E60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F81E60" w:rsidRPr="00266AB9" w:rsidTr="00F81E60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E60" w:rsidRPr="00266AB9" w:rsidRDefault="00F81E60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E60" w:rsidRPr="00266AB9" w:rsidRDefault="00F81E60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E60" w:rsidRPr="00266AB9" w:rsidRDefault="00F81E60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E60" w:rsidRPr="00266AB9" w:rsidRDefault="00F81E60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E60" w:rsidRPr="00266AB9" w:rsidRDefault="00F81E60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E60" w:rsidRPr="00266AB9" w:rsidRDefault="00F81E60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E60" w:rsidRPr="00266AB9" w:rsidRDefault="00F81E60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E60" w:rsidRPr="00266AB9" w:rsidRDefault="00F81E60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E60" w:rsidRPr="00266AB9" w:rsidRDefault="00F81E60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E60" w:rsidRPr="00266AB9" w:rsidRDefault="00F81E60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266AB9" w:rsidRPr="00266AB9" w:rsidTr="00F81E60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B9" w:rsidRPr="00266AB9" w:rsidRDefault="00266AB9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B9" w:rsidRPr="00266AB9" w:rsidRDefault="00266AB9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B9" w:rsidRPr="00266AB9" w:rsidRDefault="00266AB9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B9" w:rsidRPr="00266AB9" w:rsidRDefault="00266AB9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B9" w:rsidRPr="00266AB9" w:rsidRDefault="00266AB9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B9" w:rsidRPr="00266AB9" w:rsidRDefault="00266AB9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AB9">
              <w:rPr>
                <w:rFonts w:ascii="Calibri" w:eastAsia="Times New Roman" w:hAnsi="Calibri"/>
                <w:color w:val="000000"/>
                <w:sz w:val="22"/>
                <w:szCs w:val="22"/>
              </w:rPr>
              <w:t>3) After completing student surveys, submit</w:t>
            </w:r>
          </w:p>
        </w:tc>
      </w:tr>
      <w:tr w:rsidR="00266AB9" w:rsidRPr="00266AB9" w:rsidTr="00F81E60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B9" w:rsidRPr="00266AB9" w:rsidRDefault="00266AB9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B9" w:rsidRPr="00266AB9" w:rsidRDefault="00266AB9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B9" w:rsidRPr="00266AB9" w:rsidRDefault="00266AB9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B9" w:rsidRPr="00266AB9" w:rsidRDefault="00266AB9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B9" w:rsidRPr="00266AB9" w:rsidRDefault="00266AB9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B9" w:rsidRPr="00266AB9" w:rsidRDefault="00F81E60" w:rsidP="00266A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Charlotte Danielson's rubric (A</w:t>
            </w:r>
            <w:r w:rsidR="00266AB9" w:rsidRPr="00266AB9">
              <w:rPr>
                <w:rFonts w:ascii="Calibri" w:eastAsia="Times New Roman" w:hAnsi="Calibri"/>
                <w:color w:val="000000"/>
                <w:sz w:val="22"/>
                <w:szCs w:val="22"/>
              </w:rPr>
              <w:t>ppendix D)</w:t>
            </w:r>
          </w:p>
        </w:tc>
      </w:tr>
    </w:tbl>
    <w:p w:rsidR="002B144C" w:rsidRDefault="002B144C"/>
    <w:sectPr w:rsidR="002B144C" w:rsidSect="002B1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B9"/>
    <w:rsid w:val="00015024"/>
    <w:rsid w:val="00266AB9"/>
    <w:rsid w:val="002B144C"/>
    <w:rsid w:val="00564BB6"/>
    <w:rsid w:val="00F8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Olson</dc:creator>
  <cp:lastModifiedBy>Leonard Runck</cp:lastModifiedBy>
  <cp:revision>2</cp:revision>
  <cp:lastPrinted>2015-05-20T20:11:00Z</cp:lastPrinted>
  <dcterms:created xsi:type="dcterms:W3CDTF">2016-08-24T23:21:00Z</dcterms:created>
  <dcterms:modified xsi:type="dcterms:W3CDTF">2016-08-24T23:21:00Z</dcterms:modified>
</cp:coreProperties>
</file>